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CA54" w14:textId="5F6BFF3B" w:rsidR="00014C8A" w:rsidRPr="00AD0503" w:rsidRDefault="00D32CE2" w:rsidP="0012159C">
      <w:pPr>
        <w:jc w:val="center"/>
        <w:rPr>
          <w:b/>
          <w:sz w:val="28"/>
          <w:szCs w:val="28"/>
        </w:rPr>
      </w:pPr>
      <w:r w:rsidRPr="00AD0503">
        <w:rPr>
          <w:b/>
          <w:sz w:val="28"/>
          <w:szCs w:val="28"/>
        </w:rPr>
        <w:t>FRIENDS OF St MARY’S LOCHEE</w:t>
      </w:r>
    </w:p>
    <w:p w14:paraId="434CB56B" w14:textId="77777777" w:rsidR="00C67D46" w:rsidRPr="00C67D46" w:rsidRDefault="00C67D46">
      <w:pPr>
        <w:rPr>
          <w:b/>
        </w:rPr>
      </w:pPr>
    </w:p>
    <w:p w14:paraId="70D8AD99" w14:textId="52FEA9C2" w:rsidR="00364051" w:rsidRPr="00C67D46" w:rsidRDefault="00364051" w:rsidP="0012159C">
      <w:pPr>
        <w:jc w:val="center"/>
        <w:rPr>
          <w:b/>
        </w:rPr>
      </w:pPr>
      <w:r w:rsidRPr="00C67D46">
        <w:rPr>
          <w:b/>
        </w:rPr>
        <w:t>CONSTITUTION –</w:t>
      </w:r>
      <w:r w:rsidR="00D32CE2">
        <w:rPr>
          <w:b/>
        </w:rPr>
        <w:t xml:space="preserve"> </w:t>
      </w:r>
      <w:r w:rsidR="0012159C">
        <w:rPr>
          <w:b/>
        </w:rPr>
        <w:t>May 2024</w:t>
      </w:r>
    </w:p>
    <w:p w14:paraId="74AFB8A9" w14:textId="77777777" w:rsidR="00C67D46" w:rsidRDefault="00C67D46"/>
    <w:p w14:paraId="144C10ED" w14:textId="77777777" w:rsidR="00C67D46" w:rsidRDefault="00C67D46"/>
    <w:p w14:paraId="45320C5E" w14:textId="44159E91" w:rsidR="00364051" w:rsidRDefault="00364051" w:rsidP="00364051">
      <w:pPr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 xml:space="preserve">This is the Constitution for </w:t>
      </w:r>
      <w:r w:rsidR="00D32CE2">
        <w:t>Friends of St Mary’s Lochee</w:t>
      </w:r>
      <w:r>
        <w:t>.</w:t>
      </w:r>
    </w:p>
    <w:p w14:paraId="2C115BCD" w14:textId="77777777" w:rsidR="00364051" w:rsidRDefault="00364051" w:rsidP="00364051">
      <w:pPr>
        <w:ind w:left="360"/>
      </w:pPr>
    </w:p>
    <w:p w14:paraId="30FB7F4C" w14:textId="77777777" w:rsidR="00364051" w:rsidRDefault="00364051" w:rsidP="00364051">
      <w:pPr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>Aims and Purposes:</w:t>
      </w:r>
    </w:p>
    <w:p w14:paraId="3B4F4673" w14:textId="77777777" w:rsidR="00364051" w:rsidRDefault="00364051" w:rsidP="00364051"/>
    <w:p w14:paraId="6B4E7A53" w14:textId="77777777" w:rsidR="00364051" w:rsidRDefault="00364051" w:rsidP="00364051">
      <w:pPr>
        <w:numPr>
          <w:ilvl w:val="1"/>
          <w:numId w:val="1"/>
        </w:numPr>
      </w:pPr>
      <w:r>
        <w:t>To support the school in its work with pupils.</w:t>
      </w:r>
    </w:p>
    <w:p w14:paraId="3CB7A61B" w14:textId="77777777" w:rsidR="00364051" w:rsidRDefault="00364051" w:rsidP="00364051">
      <w:pPr>
        <w:numPr>
          <w:ilvl w:val="1"/>
          <w:numId w:val="1"/>
        </w:numPr>
      </w:pPr>
      <w:r>
        <w:t>To represent the views of parents.</w:t>
      </w:r>
    </w:p>
    <w:p w14:paraId="6C6C3FA2" w14:textId="77777777" w:rsidR="00364051" w:rsidRDefault="00364051" w:rsidP="00364051">
      <w:pPr>
        <w:numPr>
          <w:ilvl w:val="1"/>
          <w:numId w:val="1"/>
        </w:numPr>
      </w:pPr>
      <w:r>
        <w:t xml:space="preserve">To promote contact between school, </w:t>
      </w:r>
      <w:proofErr w:type="gramStart"/>
      <w:r>
        <w:t>parents</w:t>
      </w:r>
      <w:proofErr w:type="gramEnd"/>
      <w:r>
        <w:t xml:space="preserve"> and pupils.</w:t>
      </w:r>
    </w:p>
    <w:p w14:paraId="0FD2244A" w14:textId="77777777" w:rsidR="00364051" w:rsidRDefault="00364051" w:rsidP="00364051">
      <w:pPr>
        <w:numPr>
          <w:ilvl w:val="1"/>
          <w:numId w:val="1"/>
        </w:numPr>
      </w:pPr>
      <w:r>
        <w:t>To support teachers.</w:t>
      </w:r>
    </w:p>
    <w:p w14:paraId="0BC6D6DF" w14:textId="77777777" w:rsidR="00364051" w:rsidRDefault="00364051" w:rsidP="00364051">
      <w:pPr>
        <w:numPr>
          <w:ilvl w:val="1"/>
          <w:numId w:val="1"/>
        </w:numPr>
      </w:pPr>
      <w:r>
        <w:t>To report to the Parent</w:t>
      </w:r>
      <w:r w:rsidR="00507A53">
        <w:t xml:space="preserve"> Forum</w:t>
      </w:r>
      <w:r>
        <w:t>.</w:t>
      </w:r>
    </w:p>
    <w:p w14:paraId="662DCE06" w14:textId="77777777" w:rsidR="00364051" w:rsidRDefault="00364051" w:rsidP="00364051"/>
    <w:p w14:paraId="0645B20C" w14:textId="7F8304DA" w:rsidR="00374F39" w:rsidRDefault="00364051" w:rsidP="00374F39">
      <w:pPr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 xml:space="preserve">The membership of the </w:t>
      </w:r>
      <w:r w:rsidR="00AD0503">
        <w:t>Friends of St Mary’s Lochee</w:t>
      </w:r>
    </w:p>
    <w:p w14:paraId="3ACC1F1F" w14:textId="77777777" w:rsidR="00364051" w:rsidRDefault="00364051" w:rsidP="00374F39">
      <w:pPr>
        <w:ind w:left="360"/>
      </w:pPr>
      <w:r>
        <w:t xml:space="preserve"> </w:t>
      </w:r>
    </w:p>
    <w:p w14:paraId="43D2BAE8" w14:textId="77777777" w:rsidR="00364051" w:rsidRDefault="00364051" w:rsidP="00364051">
      <w:pPr>
        <w:numPr>
          <w:ilvl w:val="0"/>
          <w:numId w:val="5"/>
        </w:numPr>
      </w:pPr>
      <w:r>
        <w:t xml:space="preserve">Will </w:t>
      </w:r>
      <w:r w:rsidR="00981806">
        <w:t xml:space="preserve">be a minimum of </w:t>
      </w:r>
      <w:r w:rsidR="0012159C">
        <w:t xml:space="preserve">3 </w:t>
      </w:r>
      <w:r w:rsidR="00374F39">
        <w:t>parents</w:t>
      </w:r>
      <w:r w:rsidR="0012159C">
        <w:t>/carers</w:t>
      </w:r>
      <w:r w:rsidR="00374F39">
        <w:t xml:space="preserve"> of children attending St Mary’s School</w:t>
      </w:r>
    </w:p>
    <w:p w14:paraId="06593D89" w14:textId="77777777" w:rsidR="00364051" w:rsidRDefault="00C67D46" w:rsidP="00364051">
      <w:pPr>
        <w:numPr>
          <w:ilvl w:val="0"/>
          <w:numId w:val="3"/>
        </w:numPr>
      </w:pPr>
      <w:r>
        <w:t>The Head T</w:t>
      </w:r>
      <w:r w:rsidR="00364051">
        <w:t>eacher who has the right to attend.</w:t>
      </w:r>
    </w:p>
    <w:p w14:paraId="289A6FC9" w14:textId="04EA0DD1" w:rsidR="00364051" w:rsidRDefault="00D32CE2" w:rsidP="00364051">
      <w:pPr>
        <w:numPr>
          <w:ilvl w:val="0"/>
          <w:numId w:val="3"/>
        </w:numPr>
      </w:pPr>
      <w:r>
        <w:t>M</w:t>
      </w:r>
      <w:r w:rsidR="00981806">
        <w:t>embers of t</w:t>
      </w:r>
      <w:r w:rsidR="00364051">
        <w:t>he teaching staff</w:t>
      </w:r>
      <w:r>
        <w:t xml:space="preserve"> and a representative of St Mary’s RC church have an open invitation to attend meetings</w:t>
      </w:r>
      <w:r w:rsidR="00AD0503">
        <w:t>.</w:t>
      </w:r>
    </w:p>
    <w:p w14:paraId="70D70DF4" w14:textId="77777777" w:rsidR="00374F39" w:rsidRDefault="00374F39" w:rsidP="00374F39"/>
    <w:p w14:paraId="053F46ED" w14:textId="5DA04938" w:rsidR="00374F39" w:rsidRDefault="00374F39" w:rsidP="000D16A3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The Chair, Secretary and Treasurer of the </w:t>
      </w:r>
      <w:r w:rsidR="00D32CE2">
        <w:t>Friends of St Mary’s Lochee</w:t>
      </w:r>
      <w:r w:rsidR="00D32CE2">
        <w:t xml:space="preserve"> </w:t>
      </w:r>
      <w:r>
        <w:t xml:space="preserve">will be agreed by the </w:t>
      </w:r>
      <w:r w:rsidR="00D32CE2">
        <w:t>Friends of St Mary’s Lochee</w:t>
      </w:r>
      <w:r w:rsidR="00D32CE2">
        <w:t xml:space="preserve"> </w:t>
      </w:r>
      <w:r>
        <w:t>members immediately following the formation.</w:t>
      </w:r>
    </w:p>
    <w:p w14:paraId="67909A2F" w14:textId="77777777" w:rsidR="000D16A3" w:rsidRDefault="000D16A3" w:rsidP="000D16A3">
      <w:pPr>
        <w:ind w:left="720"/>
      </w:pPr>
    </w:p>
    <w:p w14:paraId="3177DDBC" w14:textId="355D3996" w:rsidR="000D16A3" w:rsidRDefault="000D16A3" w:rsidP="000D16A3">
      <w:pPr>
        <w:ind w:left="720"/>
      </w:pPr>
      <w:r>
        <w:t xml:space="preserve">Office Bearers will be reselected by the </w:t>
      </w:r>
      <w:r w:rsidR="00D32CE2">
        <w:t>Friends of St Mary’s Lochee</w:t>
      </w:r>
      <w:r w:rsidR="00D32CE2">
        <w:t xml:space="preserve"> </w:t>
      </w:r>
      <w:r>
        <w:t xml:space="preserve">on an annual basis (at the annual meeting of the </w:t>
      </w:r>
      <w:r w:rsidR="00D32CE2">
        <w:t>Friends of St Mary’s Lochee</w:t>
      </w:r>
      <w:r>
        <w:t>).</w:t>
      </w:r>
    </w:p>
    <w:p w14:paraId="5E8234E9" w14:textId="77777777" w:rsidR="000D16A3" w:rsidRDefault="000D16A3" w:rsidP="000D16A3">
      <w:pPr>
        <w:ind w:left="720"/>
      </w:pPr>
    </w:p>
    <w:p w14:paraId="4434B0A7" w14:textId="3666527D" w:rsidR="000D16A3" w:rsidRDefault="00D32CE2" w:rsidP="000D16A3">
      <w:pPr>
        <w:ind w:left="720"/>
      </w:pPr>
      <w:r>
        <w:t>Friends of St Mary’s Lochee</w:t>
      </w:r>
      <w:r>
        <w:t xml:space="preserve"> </w:t>
      </w:r>
      <w:r w:rsidR="000D16A3">
        <w:t xml:space="preserve">will be chaired by a parent </w:t>
      </w:r>
      <w:r w:rsidR="00E04F46">
        <w:t xml:space="preserve">or grandparent </w:t>
      </w:r>
      <w:r w:rsidR="000D16A3">
        <w:t>of a child attending St Mary’s School.  If the child ceases to be a pupil, a new Chair will be agreed at the next meeting.</w:t>
      </w:r>
    </w:p>
    <w:p w14:paraId="3469C0A0" w14:textId="77777777" w:rsidR="00BD6C27" w:rsidRDefault="00BD6C27" w:rsidP="00BD6C27"/>
    <w:p w14:paraId="580F7850" w14:textId="12445757" w:rsidR="00BD6C27" w:rsidRDefault="00BD6C27" w:rsidP="00BD6C27">
      <w:pPr>
        <w:ind w:left="720" w:hanging="720"/>
      </w:pPr>
      <w:r>
        <w:t>5)</w:t>
      </w:r>
      <w:r>
        <w:tab/>
      </w:r>
      <w:r w:rsidR="00D32CE2">
        <w:t>Friends of St Mary’s Lochee</w:t>
      </w:r>
      <w:r w:rsidR="00D32CE2">
        <w:t xml:space="preserve"> </w:t>
      </w:r>
      <w:r>
        <w:t>is accountable to the Parent Forum for school and will make a report to it at least once each year on its activities on behalf of all the parents.</w:t>
      </w:r>
    </w:p>
    <w:p w14:paraId="64878C1F" w14:textId="77777777" w:rsidR="00BD6C27" w:rsidRDefault="00BD6C27" w:rsidP="00BD6C27">
      <w:pPr>
        <w:ind w:left="720" w:hanging="720"/>
      </w:pPr>
    </w:p>
    <w:p w14:paraId="5E1E0D30" w14:textId="2220C526" w:rsidR="00C67D46" w:rsidRDefault="00BD6C27" w:rsidP="00AD0503">
      <w:pPr>
        <w:ind w:left="720" w:hanging="720"/>
      </w:pPr>
      <w:r>
        <w:tab/>
        <w:t xml:space="preserve">If 15 members of the Parent Forum request a special general meeting to discuss issues falling within the </w:t>
      </w:r>
      <w:r w:rsidR="00D32CE2">
        <w:t>Friends of St Mary’s Lochee</w:t>
      </w:r>
      <w:r w:rsidR="00D32CE2">
        <w:t xml:space="preserve"> </w:t>
      </w:r>
      <w:r>
        <w:t xml:space="preserve">remit, the </w:t>
      </w:r>
      <w:r w:rsidR="00D32CE2">
        <w:t>Friends of St Mary’s Lochee</w:t>
      </w:r>
      <w:r w:rsidR="00D32CE2">
        <w:t xml:space="preserve"> </w:t>
      </w:r>
      <w:r>
        <w:t>s</w:t>
      </w:r>
      <w:r w:rsidR="00C67D46">
        <w:t xml:space="preserve">hall arrange this.  The </w:t>
      </w:r>
      <w:r w:rsidR="00D32CE2">
        <w:t>Friends of St Mary’s Lochee</w:t>
      </w:r>
      <w:r w:rsidR="00D32CE2">
        <w:t xml:space="preserve"> </w:t>
      </w:r>
      <w:r>
        <w:t>shall give all members of the Forum at least 2 weeks notice of the meeting and, at the same time, circulate notice of the matter, or matters, to be discussed at the meeting.</w:t>
      </w:r>
    </w:p>
    <w:p w14:paraId="41ECE433" w14:textId="77777777" w:rsidR="00C67D46" w:rsidRDefault="00C67D46" w:rsidP="000D16A3"/>
    <w:p w14:paraId="37FB3DD6" w14:textId="0EE9AEF5" w:rsidR="00BD6C27" w:rsidRDefault="00BD6C27" w:rsidP="00BD6C27">
      <w:pPr>
        <w:ind w:left="720" w:hanging="720"/>
      </w:pPr>
      <w:r>
        <w:t>6)</w:t>
      </w:r>
      <w:r>
        <w:tab/>
        <w:t>The Annual Meeting will be held each year.  A notice of the meeting including date, time and place will be sent to all members of the Parent Forum at least 2 weeks in advance.  The meeting will include:</w:t>
      </w:r>
    </w:p>
    <w:p w14:paraId="3C801542" w14:textId="77777777" w:rsidR="00C67D46" w:rsidRDefault="00C67D46" w:rsidP="00BD6C27">
      <w:pPr>
        <w:ind w:left="720" w:hanging="720"/>
      </w:pPr>
    </w:p>
    <w:p w14:paraId="18BC48A4" w14:textId="47D27857" w:rsidR="00BD6C27" w:rsidRDefault="00BD6C27" w:rsidP="00BD6C27">
      <w:pPr>
        <w:numPr>
          <w:ilvl w:val="0"/>
          <w:numId w:val="7"/>
        </w:numPr>
      </w:pPr>
      <w:r>
        <w:lastRenderedPageBreak/>
        <w:t xml:space="preserve">A report on the work of the </w:t>
      </w:r>
      <w:r w:rsidR="00D32CE2">
        <w:t>Friends of St Mary’s Lochee</w:t>
      </w:r>
      <w:r w:rsidR="00D32CE2">
        <w:t xml:space="preserve"> </w:t>
      </w:r>
      <w:r>
        <w:t>and its committee(s).</w:t>
      </w:r>
    </w:p>
    <w:p w14:paraId="0A3B6FE2" w14:textId="48EDCE73" w:rsidR="00BD6C27" w:rsidRDefault="00BD6C27" w:rsidP="00BD6C27">
      <w:pPr>
        <w:numPr>
          <w:ilvl w:val="0"/>
          <w:numId w:val="7"/>
        </w:numPr>
      </w:pPr>
      <w:r>
        <w:t xml:space="preserve">Selection of the new </w:t>
      </w:r>
      <w:r w:rsidR="00D32CE2">
        <w:t>Friends of St Mary’s Lochee</w:t>
      </w:r>
      <w:r w:rsidR="00D32CE2">
        <w:t xml:space="preserve"> </w:t>
      </w:r>
      <w:r w:rsidR="00507A53">
        <w:t>members</w:t>
      </w:r>
      <w:r>
        <w:t>.</w:t>
      </w:r>
    </w:p>
    <w:p w14:paraId="253FDC56" w14:textId="77777777" w:rsidR="00BD6C27" w:rsidRDefault="00BD6C27" w:rsidP="00BD6C27">
      <w:pPr>
        <w:numPr>
          <w:ilvl w:val="0"/>
          <w:numId w:val="7"/>
        </w:numPr>
      </w:pPr>
      <w:r>
        <w:t xml:space="preserve">Discussion of the issues that members of the </w:t>
      </w:r>
      <w:r w:rsidR="00DE0142">
        <w:t>P</w:t>
      </w:r>
      <w:r>
        <w:t>arent Forum may wish to raise.</w:t>
      </w:r>
    </w:p>
    <w:p w14:paraId="1DF4A1AA" w14:textId="77777777" w:rsidR="00BD6C27" w:rsidRDefault="00BD6C27" w:rsidP="00BD6C27">
      <w:pPr>
        <w:numPr>
          <w:ilvl w:val="0"/>
          <w:numId w:val="7"/>
        </w:numPr>
      </w:pPr>
      <w:r>
        <w:t>Approval of the accounts and appointment of the auditor.</w:t>
      </w:r>
    </w:p>
    <w:p w14:paraId="4CEAC91B" w14:textId="77777777" w:rsidR="009B77C9" w:rsidRDefault="009B77C9" w:rsidP="009B77C9"/>
    <w:p w14:paraId="6631DC2F" w14:textId="7984FF53" w:rsidR="009B77C9" w:rsidRDefault="009B77C9" w:rsidP="009B77C9">
      <w:r>
        <w:t>7)</w:t>
      </w:r>
      <w:r>
        <w:tab/>
        <w:t xml:space="preserve">The </w:t>
      </w:r>
      <w:r w:rsidR="00D32CE2">
        <w:t>Friends of St Mary’s Lochee</w:t>
      </w:r>
      <w:r w:rsidR="00D32CE2">
        <w:t xml:space="preserve"> </w:t>
      </w:r>
      <w:r>
        <w:t>will meet at least once in every school term.</w:t>
      </w:r>
    </w:p>
    <w:p w14:paraId="21D8ECF0" w14:textId="77777777" w:rsidR="009B77C9" w:rsidRDefault="009B77C9" w:rsidP="009B77C9"/>
    <w:p w14:paraId="1A068250" w14:textId="77777777" w:rsidR="009B77C9" w:rsidRDefault="009B77C9" w:rsidP="009B77C9">
      <w:pPr>
        <w:ind w:left="720"/>
      </w:pPr>
      <w:r>
        <w:t xml:space="preserve">Should a vote be necessary to </w:t>
      </w:r>
      <w:proofErr w:type="gramStart"/>
      <w:r>
        <w:t>make a decision</w:t>
      </w:r>
      <w:proofErr w:type="gramEnd"/>
      <w:r>
        <w:t>, each parent member at the meeting will have one vote, with the Chair having a casting vote in the event of a tie.</w:t>
      </w:r>
    </w:p>
    <w:p w14:paraId="06C209B6" w14:textId="77777777" w:rsidR="009B77C9" w:rsidRDefault="009B77C9" w:rsidP="009B77C9">
      <w:pPr>
        <w:ind w:left="720"/>
      </w:pPr>
    </w:p>
    <w:p w14:paraId="5CFB4C01" w14:textId="014A9DDD" w:rsidR="009B77C9" w:rsidRDefault="009B77C9" w:rsidP="009B77C9">
      <w:pPr>
        <w:ind w:left="720"/>
      </w:pPr>
      <w:r>
        <w:t xml:space="preserve">Any 2 members of the </w:t>
      </w:r>
      <w:r w:rsidR="00D32CE2">
        <w:t>Friends of St Mary’s Lochee</w:t>
      </w:r>
      <w:r w:rsidR="00D32CE2">
        <w:t xml:space="preserve"> </w:t>
      </w:r>
      <w:r>
        <w:t>can request that an additional meeting be held,</w:t>
      </w:r>
      <w:r w:rsidR="00DE0142">
        <w:t xml:space="preserve"> and all members of the </w:t>
      </w:r>
      <w:r w:rsidR="00AD0503">
        <w:t>Friends of St Mary’s Lochee</w:t>
      </w:r>
      <w:r w:rsidR="00AD0503">
        <w:t xml:space="preserve"> </w:t>
      </w:r>
      <w:r>
        <w:t xml:space="preserve">will be given at least </w:t>
      </w:r>
      <w:r w:rsidR="00D32CE2">
        <w:t>one</w:t>
      </w:r>
      <w:r>
        <w:t xml:space="preserve"> week’s notice of date, </w:t>
      </w:r>
      <w:proofErr w:type="gramStart"/>
      <w:r>
        <w:t>time</w:t>
      </w:r>
      <w:proofErr w:type="gramEnd"/>
      <w:r>
        <w:t xml:space="preserve"> and place of the meeting.</w:t>
      </w:r>
    </w:p>
    <w:p w14:paraId="2F9FA7BE" w14:textId="77777777" w:rsidR="009B77C9" w:rsidRDefault="009B77C9" w:rsidP="009B77C9">
      <w:pPr>
        <w:ind w:left="720"/>
      </w:pPr>
    </w:p>
    <w:p w14:paraId="1AF2F4A6" w14:textId="25E3368D" w:rsidR="00374F39" w:rsidRDefault="00C67D46" w:rsidP="009B77C9">
      <w:pPr>
        <w:ind w:left="720"/>
      </w:pPr>
      <w:r>
        <w:t xml:space="preserve">If a </w:t>
      </w:r>
      <w:r w:rsidR="00D32CE2">
        <w:t>Friends of St Mary’s Lochee</w:t>
      </w:r>
      <w:r w:rsidR="00D32CE2">
        <w:t xml:space="preserve"> </w:t>
      </w:r>
      <w:r w:rsidR="009B77C9">
        <w:t>member acts in a way that is considered by other members to undermin</w:t>
      </w:r>
      <w:r w:rsidR="00DE0142">
        <w:t xml:space="preserve">e the objectives of the </w:t>
      </w:r>
      <w:r w:rsidR="00D32CE2">
        <w:t>Friends of St Mary’s Lochee</w:t>
      </w:r>
      <w:r w:rsidR="009B77C9">
        <w:t xml:space="preserve">, their membership of the </w:t>
      </w:r>
      <w:r w:rsidR="00D32CE2">
        <w:t>Friends of St Mary’s Lochee</w:t>
      </w:r>
      <w:r w:rsidR="00D32CE2">
        <w:t xml:space="preserve"> </w:t>
      </w:r>
      <w:r w:rsidR="009B77C9">
        <w:t xml:space="preserve">shall be terminated if </w:t>
      </w:r>
      <w:proofErr w:type="gramStart"/>
      <w:r w:rsidR="009B77C9">
        <w:t>the majority of</w:t>
      </w:r>
      <w:proofErr w:type="gramEnd"/>
      <w:r w:rsidR="009B77C9">
        <w:t xml:space="preserve"> parent members agree.  Termination of membership would be confirmed in writing to the member.</w:t>
      </w:r>
      <w:r w:rsidR="000D16A3">
        <w:tab/>
      </w:r>
      <w:r w:rsidR="000D16A3">
        <w:tab/>
      </w:r>
      <w:r w:rsidR="00374F39">
        <w:tab/>
      </w:r>
    </w:p>
    <w:p w14:paraId="75A048DC" w14:textId="77777777" w:rsidR="009B77C9" w:rsidRDefault="009B77C9" w:rsidP="009B77C9"/>
    <w:p w14:paraId="211827D8" w14:textId="133D4B01" w:rsidR="009B77C9" w:rsidRDefault="009B77C9" w:rsidP="009B77C9">
      <w:pPr>
        <w:ind w:left="720" w:hanging="720"/>
      </w:pPr>
      <w:r>
        <w:t>8)</w:t>
      </w:r>
      <w:r>
        <w:tab/>
        <w:t>Copies of the minutes of all meeting will be available to all parents of children at St Mary’s School and to all teachers at the school. Copies will be available</w:t>
      </w:r>
      <w:r w:rsidR="000056F9">
        <w:t xml:space="preserve"> from the Secretary of the </w:t>
      </w:r>
      <w:r w:rsidR="00D32CE2">
        <w:t>Friends of St Mary’s Lochee</w:t>
      </w:r>
      <w:r w:rsidR="00D32CE2">
        <w:t xml:space="preserve"> </w:t>
      </w:r>
      <w:r w:rsidR="000056F9">
        <w:t xml:space="preserve">Clerk to the </w:t>
      </w:r>
      <w:r w:rsidR="00D32CE2">
        <w:t>Friends of St Mary’s Lochee</w:t>
      </w:r>
      <w:r w:rsidR="00D32CE2">
        <w:t xml:space="preserve"> </w:t>
      </w:r>
      <w:r w:rsidR="000056F9">
        <w:t>and from the school Office.</w:t>
      </w:r>
    </w:p>
    <w:p w14:paraId="36BD5021" w14:textId="77777777" w:rsidR="000056F9" w:rsidRDefault="000056F9" w:rsidP="009B77C9">
      <w:pPr>
        <w:ind w:left="720" w:hanging="720"/>
      </w:pPr>
    </w:p>
    <w:p w14:paraId="17B7C07B" w14:textId="4D6ABF64" w:rsidR="000056F9" w:rsidRDefault="000056F9" w:rsidP="009B77C9">
      <w:pPr>
        <w:ind w:left="720" w:hanging="720"/>
      </w:pPr>
      <w:r>
        <w:t>9)</w:t>
      </w:r>
      <w:r>
        <w:tab/>
        <w:t xml:space="preserve">Meetings of the </w:t>
      </w:r>
      <w:r w:rsidR="00D32CE2">
        <w:t>Friends of St Mary’s Lochee</w:t>
      </w:r>
      <w:r w:rsidR="00D32CE2">
        <w:t xml:space="preserve"> </w:t>
      </w:r>
      <w:r>
        <w:t xml:space="preserve">shall be open to the </w:t>
      </w:r>
      <w:r w:rsidR="00C67D46">
        <w:t>Forum,</w:t>
      </w:r>
      <w:r>
        <w:t xml:space="preserve"> un</w:t>
      </w:r>
      <w:r w:rsidR="00DE0142">
        <w:t xml:space="preserve">less the </w:t>
      </w:r>
      <w:r w:rsidR="00D32CE2">
        <w:t>Friends of St Mary’s Lochee</w:t>
      </w:r>
      <w:r w:rsidR="00D32CE2">
        <w:t xml:space="preserve"> </w:t>
      </w:r>
      <w:r>
        <w:t xml:space="preserve">is discussing an issue which it considers should be dealt with on a confidential basis.  In such circumstances, only members of the </w:t>
      </w:r>
      <w:r w:rsidR="00D32CE2">
        <w:t>Friends of St Mary’s Lochee</w:t>
      </w:r>
      <w:r w:rsidR="00D32CE2">
        <w:t xml:space="preserve"> </w:t>
      </w:r>
      <w:r>
        <w:t xml:space="preserve">and the Head Teacher, or </w:t>
      </w:r>
      <w:r w:rsidR="00D32CE2">
        <w:t>their</w:t>
      </w:r>
      <w:r>
        <w:t xml:space="preserve"> representative, can attend.</w:t>
      </w:r>
    </w:p>
    <w:p w14:paraId="7F5FF4E3" w14:textId="77777777" w:rsidR="000056F9" w:rsidRDefault="000056F9" w:rsidP="009B77C9">
      <w:pPr>
        <w:ind w:left="720" w:hanging="720"/>
      </w:pPr>
    </w:p>
    <w:p w14:paraId="1F42B03D" w14:textId="22953282" w:rsidR="000056F9" w:rsidRDefault="000056F9" w:rsidP="009B77C9">
      <w:pPr>
        <w:ind w:left="720" w:hanging="720"/>
      </w:pPr>
      <w:r>
        <w:t>10)</w:t>
      </w:r>
      <w:r>
        <w:tab/>
        <w:t xml:space="preserve">The Treasurer will open a bank or building society account in the name of the </w:t>
      </w:r>
      <w:r w:rsidR="00D32CE2">
        <w:t>Friends of St Mary’s Lochee</w:t>
      </w:r>
      <w:r w:rsidR="00D32CE2">
        <w:t xml:space="preserve"> </w:t>
      </w:r>
      <w:r w:rsidR="00DE0142">
        <w:t xml:space="preserve">for all </w:t>
      </w:r>
      <w:r w:rsidR="00D32CE2">
        <w:t>Friends of St Mary’s Lochee</w:t>
      </w:r>
      <w:r w:rsidR="00D32CE2">
        <w:t xml:space="preserve"> </w:t>
      </w:r>
      <w:r>
        <w:t xml:space="preserve">funds.  Withdrawals will require the signature of the </w:t>
      </w:r>
      <w:r w:rsidR="00C67D46">
        <w:t>Treasurer</w:t>
      </w:r>
      <w:r w:rsidR="00DE0142">
        <w:t xml:space="preserve"> and </w:t>
      </w:r>
      <w:r w:rsidR="00D32CE2">
        <w:t>one</w:t>
      </w:r>
      <w:r>
        <w:t xml:space="preserve"> </w:t>
      </w:r>
      <w:r w:rsidR="00C67D46">
        <w:t>other</w:t>
      </w:r>
      <w:r w:rsidR="00DE0142">
        <w:t xml:space="preserve"> </w:t>
      </w:r>
      <w:r w:rsidR="00507A53">
        <w:t xml:space="preserve">nominated </w:t>
      </w:r>
      <w:r w:rsidR="00D32CE2">
        <w:t>Friends of St Mary’s Lochee</w:t>
      </w:r>
      <w:r w:rsidR="00D32CE2">
        <w:t xml:space="preserve"> </w:t>
      </w:r>
      <w:r>
        <w:t>member.</w:t>
      </w:r>
    </w:p>
    <w:p w14:paraId="5C6FCCBB" w14:textId="77777777" w:rsidR="000056F9" w:rsidRDefault="000056F9" w:rsidP="009B77C9">
      <w:pPr>
        <w:ind w:left="720" w:hanging="720"/>
      </w:pPr>
    </w:p>
    <w:p w14:paraId="480E0118" w14:textId="3620BE76" w:rsidR="00C67D46" w:rsidRPr="00507A53" w:rsidRDefault="000056F9" w:rsidP="00507A53">
      <w:pPr>
        <w:ind w:left="720" w:hanging="720"/>
      </w:pPr>
      <w:r>
        <w:tab/>
        <w:t>The Treasure</w:t>
      </w:r>
      <w:r w:rsidR="00D32CE2">
        <w:t>r</w:t>
      </w:r>
      <w:r>
        <w:t xml:space="preserve"> will keep an accurate record of all income and expenditure and provide a s</w:t>
      </w:r>
      <w:r w:rsidR="00DE0142">
        <w:t xml:space="preserve">ummary of this for each </w:t>
      </w:r>
      <w:r w:rsidR="00D32CE2">
        <w:t>Friends of St Mary’s Lochee</w:t>
      </w:r>
      <w:r w:rsidR="00D32CE2">
        <w:t xml:space="preserve"> </w:t>
      </w:r>
      <w:r>
        <w:t xml:space="preserve">meeting and a full account for the Annual Meeting. The </w:t>
      </w:r>
      <w:r w:rsidR="00D32CE2">
        <w:t>Friends of St Mary’s Lochee</w:t>
      </w:r>
      <w:r w:rsidR="00D32CE2">
        <w:t xml:space="preserve"> </w:t>
      </w:r>
      <w:r>
        <w:t>accounts will be audited by the auditor appointed at the previous Annual</w:t>
      </w:r>
      <w:r w:rsidR="00AD0503">
        <w:t xml:space="preserve"> M</w:t>
      </w:r>
      <w:r>
        <w:t>eeting.</w:t>
      </w:r>
    </w:p>
    <w:p w14:paraId="5C4CC36B" w14:textId="77777777" w:rsidR="00C67D46" w:rsidRDefault="00C67D46" w:rsidP="009B77C9">
      <w:pPr>
        <w:ind w:left="720" w:hanging="720"/>
      </w:pPr>
    </w:p>
    <w:p w14:paraId="07F1C793" w14:textId="658021E9" w:rsidR="000056F9" w:rsidRDefault="000056F9" w:rsidP="009B77C9">
      <w:pPr>
        <w:ind w:left="720" w:hanging="720"/>
      </w:pPr>
      <w:r>
        <w:tab/>
        <w:t xml:space="preserve">The </w:t>
      </w:r>
      <w:r w:rsidR="00D32CE2">
        <w:t>Friends of St Mary’s Lochee</w:t>
      </w:r>
      <w:r w:rsidR="00D32CE2">
        <w:t xml:space="preserve"> </w:t>
      </w:r>
      <w:r>
        <w:t xml:space="preserve">shall be responsible for ensuring that all monies are used in accordance with the objectives of the </w:t>
      </w:r>
      <w:r w:rsidR="00D32CE2">
        <w:t>Friends of St Mary’s Lochee</w:t>
      </w:r>
      <w:r>
        <w:t>.</w:t>
      </w:r>
    </w:p>
    <w:p w14:paraId="618214DD" w14:textId="77777777" w:rsidR="000056F9" w:rsidRDefault="000056F9" w:rsidP="009B77C9">
      <w:pPr>
        <w:ind w:left="720" w:hanging="720"/>
      </w:pPr>
    </w:p>
    <w:p w14:paraId="5667408B" w14:textId="48B477B4" w:rsidR="000056F9" w:rsidRDefault="000056F9" w:rsidP="009B77C9">
      <w:pPr>
        <w:ind w:left="720" w:hanging="720"/>
      </w:pPr>
      <w:r>
        <w:lastRenderedPageBreak/>
        <w:t>11)</w:t>
      </w:r>
      <w:r>
        <w:tab/>
        <w:t xml:space="preserve">The </w:t>
      </w:r>
      <w:r w:rsidR="00D32CE2">
        <w:t>Friends of St Mary’s Lochee</w:t>
      </w:r>
      <w:r w:rsidR="00D32CE2">
        <w:t xml:space="preserve"> </w:t>
      </w:r>
      <w:r>
        <w:t>may change its Constitution after obtaining consent from members of the Parent Forum.  Members of the Parent Forum will be sent a copy of any proposed amendment and given reasonable time to respond to the proposal.</w:t>
      </w:r>
    </w:p>
    <w:p w14:paraId="522401AA" w14:textId="77777777" w:rsidR="00C67D46" w:rsidRDefault="00C67D46" w:rsidP="009B77C9">
      <w:pPr>
        <w:ind w:left="720" w:hanging="720"/>
      </w:pPr>
    </w:p>
    <w:p w14:paraId="4A60C98C" w14:textId="629003B2" w:rsidR="00C67D46" w:rsidRDefault="00C67D46" w:rsidP="009B77C9">
      <w:pPr>
        <w:ind w:left="720" w:hanging="720"/>
      </w:pPr>
      <w:r>
        <w:t>12)</w:t>
      </w:r>
      <w:r>
        <w:tab/>
        <w:t xml:space="preserve">Should the </w:t>
      </w:r>
      <w:r w:rsidR="00D32CE2">
        <w:t>Friends of St Mary’s Lochee</w:t>
      </w:r>
      <w:r w:rsidR="00D32CE2">
        <w:t xml:space="preserve"> </w:t>
      </w:r>
      <w:r>
        <w:t xml:space="preserve">cease to exist, any remaining funds will be passed to the </w:t>
      </w:r>
      <w:r w:rsidR="00D32CE2">
        <w:t>E</w:t>
      </w:r>
      <w:r>
        <w:t>ducation Authority to be used for the benefit of the school (or schools), where this continues.</w:t>
      </w:r>
    </w:p>
    <w:p w14:paraId="7E20E42F" w14:textId="77777777" w:rsidR="00C67D46" w:rsidRDefault="00C67D46" w:rsidP="009B77C9">
      <w:pPr>
        <w:ind w:left="720" w:hanging="720"/>
      </w:pPr>
    </w:p>
    <w:p w14:paraId="4EDEE798" w14:textId="77777777" w:rsidR="00C67D46" w:rsidRDefault="00C67D46" w:rsidP="009B77C9">
      <w:pPr>
        <w:ind w:left="720" w:hanging="720"/>
      </w:pPr>
    </w:p>
    <w:p w14:paraId="172FF03A" w14:textId="0064C82D" w:rsidR="00C67D46" w:rsidRDefault="00C67D46" w:rsidP="00D32CE2">
      <w:pPr>
        <w:ind w:left="720" w:hanging="720"/>
        <w:jc w:val="center"/>
      </w:pPr>
      <w:r w:rsidRPr="00C67D46">
        <w:rPr>
          <w:b/>
        </w:rPr>
        <w:t>* * * * *</w:t>
      </w:r>
    </w:p>
    <w:p w14:paraId="251FAA47" w14:textId="77777777" w:rsidR="00C67D46" w:rsidRDefault="00C67D46" w:rsidP="009B77C9">
      <w:pPr>
        <w:ind w:left="720" w:hanging="720"/>
      </w:pPr>
    </w:p>
    <w:p w14:paraId="4AD42B07" w14:textId="77777777" w:rsidR="00C67D46" w:rsidRDefault="00C67D46" w:rsidP="009B77C9">
      <w:pPr>
        <w:ind w:left="720" w:hanging="720"/>
      </w:pPr>
    </w:p>
    <w:p w14:paraId="48837F16" w14:textId="77777777" w:rsidR="00C67D46" w:rsidRDefault="00C67D46" w:rsidP="009B77C9">
      <w:pPr>
        <w:ind w:left="720" w:hanging="720"/>
      </w:pPr>
    </w:p>
    <w:p w14:paraId="77AF5D22" w14:textId="77777777" w:rsidR="00C67D46" w:rsidRDefault="00C67D46" w:rsidP="009B77C9">
      <w:pPr>
        <w:ind w:left="720" w:hanging="720"/>
      </w:pPr>
    </w:p>
    <w:p w14:paraId="1D94E202" w14:textId="77777777" w:rsidR="00C67D46" w:rsidRDefault="00C67D46" w:rsidP="009B77C9">
      <w:pPr>
        <w:ind w:left="720" w:hanging="720"/>
      </w:pPr>
    </w:p>
    <w:p w14:paraId="73AF158E" w14:textId="77777777" w:rsidR="00C67D46" w:rsidRDefault="00C67D46" w:rsidP="009B77C9">
      <w:pPr>
        <w:ind w:left="720" w:hanging="720"/>
      </w:pPr>
    </w:p>
    <w:p w14:paraId="1EDAD695" w14:textId="77777777" w:rsidR="00C67D46" w:rsidRDefault="00C67D46" w:rsidP="009B77C9">
      <w:pPr>
        <w:ind w:left="720" w:hanging="720"/>
      </w:pPr>
    </w:p>
    <w:p w14:paraId="4C66DE7B" w14:textId="77777777" w:rsidR="00C67D46" w:rsidRDefault="00C67D46" w:rsidP="009B77C9">
      <w:pPr>
        <w:ind w:left="720" w:hanging="720"/>
      </w:pPr>
    </w:p>
    <w:p w14:paraId="2171F20C" w14:textId="77777777" w:rsidR="00C67D46" w:rsidRDefault="00C67D46" w:rsidP="009B77C9">
      <w:pPr>
        <w:ind w:left="720" w:hanging="720"/>
      </w:pPr>
    </w:p>
    <w:p w14:paraId="2B5F7646" w14:textId="77777777" w:rsidR="00C67D46" w:rsidRDefault="00C67D46" w:rsidP="009B77C9">
      <w:pPr>
        <w:ind w:left="720" w:hanging="720"/>
      </w:pPr>
    </w:p>
    <w:p w14:paraId="084932F3" w14:textId="77777777" w:rsidR="00C67D46" w:rsidRDefault="00C67D46" w:rsidP="009B77C9">
      <w:pPr>
        <w:ind w:left="720" w:hanging="720"/>
      </w:pPr>
    </w:p>
    <w:p w14:paraId="7B344DBE" w14:textId="77777777" w:rsidR="00C67D46" w:rsidRDefault="00C67D46" w:rsidP="009B77C9">
      <w:pPr>
        <w:ind w:left="720" w:hanging="720"/>
      </w:pPr>
    </w:p>
    <w:p w14:paraId="20977E71" w14:textId="77777777" w:rsidR="00C67D46" w:rsidRDefault="00C67D46" w:rsidP="009B77C9">
      <w:pPr>
        <w:ind w:left="720" w:hanging="720"/>
      </w:pPr>
    </w:p>
    <w:p w14:paraId="6EDA77CF" w14:textId="77777777" w:rsidR="00C67D46" w:rsidRDefault="00C67D46" w:rsidP="009B77C9">
      <w:pPr>
        <w:ind w:left="720" w:hanging="720"/>
      </w:pPr>
    </w:p>
    <w:p w14:paraId="4E333A55" w14:textId="77777777" w:rsidR="00C67D46" w:rsidRDefault="00C67D46" w:rsidP="009B77C9">
      <w:pPr>
        <w:ind w:left="720" w:hanging="720"/>
      </w:pPr>
    </w:p>
    <w:p w14:paraId="1E51ABB8" w14:textId="77777777" w:rsidR="00C67D46" w:rsidRDefault="00C67D46" w:rsidP="009B77C9">
      <w:pPr>
        <w:ind w:left="720" w:hanging="720"/>
      </w:pPr>
    </w:p>
    <w:p w14:paraId="3E356758" w14:textId="77777777" w:rsidR="00C67D46" w:rsidRDefault="00C67D46" w:rsidP="009B77C9">
      <w:pPr>
        <w:ind w:left="720" w:hanging="720"/>
      </w:pPr>
    </w:p>
    <w:p w14:paraId="21CA68F9" w14:textId="77777777" w:rsidR="00C67D46" w:rsidRDefault="00C67D46" w:rsidP="009B77C9">
      <w:pPr>
        <w:ind w:left="720" w:hanging="720"/>
      </w:pPr>
    </w:p>
    <w:p w14:paraId="6D29CF4D" w14:textId="77777777" w:rsidR="00C67D46" w:rsidRDefault="00C67D46" w:rsidP="009B77C9">
      <w:pPr>
        <w:ind w:left="720" w:hanging="720"/>
      </w:pPr>
    </w:p>
    <w:p w14:paraId="7802BBAC" w14:textId="77777777" w:rsidR="00C67D46" w:rsidRDefault="00C67D46" w:rsidP="009B77C9">
      <w:pPr>
        <w:ind w:left="720" w:hanging="720"/>
      </w:pPr>
    </w:p>
    <w:p w14:paraId="1BE6BBAF" w14:textId="77777777" w:rsidR="00C67D46" w:rsidRDefault="00C67D46" w:rsidP="009B77C9">
      <w:pPr>
        <w:ind w:left="720" w:hanging="720"/>
      </w:pPr>
    </w:p>
    <w:p w14:paraId="7DBAE856" w14:textId="77777777" w:rsidR="00C67D46" w:rsidRDefault="00C67D46" w:rsidP="009B77C9">
      <w:pPr>
        <w:ind w:left="720" w:hanging="720"/>
      </w:pPr>
    </w:p>
    <w:p w14:paraId="06701B30" w14:textId="77777777" w:rsidR="00C67D46" w:rsidRDefault="00C67D46" w:rsidP="009B77C9">
      <w:pPr>
        <w:ind w:left="720" w:hanging="720"/>
      </w:pPr>
    </w:p>
    <w:p w14:paraId="15CFC24D" w14:textId="77777777" w:rsidR="00C67D46" w:rsidRDefault="00C67D46" w:rsidP="009B77C9">
      <w:pPr>
        <w:ind w:left="720" w:hanging="720"/>
      </w:pPr>
    </w:p>
    <w:p w14:paraId="5E5DD0D9" w14:textId="77777777" w:rsidR="00C67D46" w:rsidRDefault="00C67D46" w:rsidP="00C67D46"/>
    <w:p w14:paraId="5021FC9B" w14:textId="77777777" w:rsidR="00507A53" w:rsidRDefault="00507A53" w:rsidP="00C67D46"/>
    <w:p w14:paraId="42E4B61A" w14:textId="77777777" w:rsidR="00507A53" w:rsidRDefault="00507A53" w:rsidP="00C67D46"/>
    <w:p w14:paraId="5B2ADD95" w14:textId="77777777" w:rsidR="00507A53" w:rsidRDefault="00507A53" w:rsidP="00C67D46"/>
    <w:p w14:paraId="16838AAD" w14:textId="77777777" w:rsidR="00507A53" w:rsidRDefault="00507A53" w:rsidP="00C67D46"/>
    <w:p w14:paraId="4F6BD7C1" w14:textId="77777777" w:rsidR="00507A53" w:rsidRDefault="00507A53" w:rsidP="00C67D46"/>
    <w:p w14:paraId="7740D6D5" w14:textId="77777777" w:rsidR="00507A53" w:rsidRDefault="00507A53" w:rsidP="00C67D46"/>
    <w:p w14:paraId="0D7EB3C6" w14:textId="77777777" w:rsidR="00507A53" w:rsidRDefault="00507A53" w:rsidP="00C67D46"/>
    <w:p w14:paraId="50C37949" w14:textId="77777777" w:rsidR="00507A53" w:rsidRDefault="00507A53" w:rsidP="00C67D46"/>
    <w:p w14:paraId="7610D4DC" w14:textId="77777777" w:rsidR="00C67D46" w:rsidRDefault="00C67D46" w:rsidP="00DE0142"/>
    <w:p w14:paraId="7EC2F8F9" w14:textId="77777777" w:rsidR="00C67D46" w:rsidRDefault="00507A53" w:rsidP="00C67D46">
      <w:pPr>
        <w:ind w:left="720" w:hanging="720"/>
      </w:pPr>
      <w:r>
        <w:t>01 May 2024</w:t>
      </w:r>
    </w:p>
    <w:sectPr w:rsidR="00C67D4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8F93" w14:textId="77777777" w:rsidR="00555B13" w:rsidRDefault="00555B13" w:rsidP="00507A53">
      <w:r>
        <w:separator/>
      </w:r>
    </w:p>
  </w:endnote>
  <w:endnote w:type="continuationSeparator" w:id="0">
    <w:p w14:paraId="4D33720B" w14:textId="77777777" w:rsidR="00555B13" w:rsidRDefault="00555B13" w:rsidP="005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3EF4" w14:textId="77777777" w:rsidR="00507A53" w:rsidRDefault="00507A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E8FDAF9" w14:textId="77777777" w:rsidR="00507A53" w:rsidRDefault="0050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8B5E" w14:textId="77777777" w:rsidR="00555B13" w:rsidRDefault="00555B13" w:rsidP="00507A53">
      <w:r>
        <w:separator/>
      </w:r>
    </w:p>
  </w:footnote>
  <w:footnote w:type="continuationSeparator" w:id="0">
    <w:p w14:paraId="2B99AF75" w14:textId="77777777" w:rsidR="00555B13" w:rsidRDefault="00555B13" w:rsidP="005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684C"/>
    <w:multiLevelType w:val="hybridMultilevel"/>
    <w:tmpl w:val="CDD63A6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CC"/>
    <w:multiLevelType w:val="hybridMultilevel"/>
    <w:tmpl w:val="51720A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74B90"/>
    <w:multiLevelType w:val="hybridMultilevel"/>
    <w:tmpl w:val="2D1878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A0963"/>
    <w:multiLevelType w:val="hybridMultilevel"/>
    <w:tmpl w:val="AB1A77F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9735D"/>
    <w:multiLevelType w:val="hybridMultilevel"/>
    <w:tmpl w:val="009A8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059F5"/>
    <w:multiLevelType w:val="hybridMultilevel"/>
    <w:tmpl w:val="AA8087DA"/>
    <w:lvl w:ilvl="0" w:tplc="4268FE3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5FD"/>
    <w:multiLevelType w:val="hybridMultilevel"/>
    <w:tmpl w:val="8CA418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8909342">
    <w:abstractNumId w:val="5"/>
  </w:num>
  <w:num w:numId="2" w16cid:durableId="2119328078">
    <w:abstractNumId w:val="4"/>
  </w:num>
  <w:num w:numId="3" w16cid:durableId="771361846">
    <w:abstractNumId w:val="1"/>
  </w:num>
  <w:num w:numId="4" w16cid:durableId="799490928">
    <w:abstractNumId w:val="2"/>
  </w:num>
  <w:num w:numId="5" w16cid:durableId="1883900255">
    <w:abstractNumId w:val="0"/>
  </w:num>
  <w:num w:numId="6" w16cid:durableId="909538447">
    <w:abstractNumId w:val="6"/>
  </w:num>
  <w:num w:numId="7" w16cid:durableId="1471090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051"/>
    <w:rsid w:val="000056F9"/>
    <w:rsid w:val="00014C8A"/>
    <w:rsid w:val="000D16A3"/>
    <w:rsid w:val="0012159C"/>
    <w:rsid w:val="00364051"/>
    <w:rsid w:val="00370FD8"/>
    <w:rsid w:val="003726EE"/>
    <w:rsid w:val="00374F39"/>
    <w:rsid w:val="003B44F5"/>
    <w:rsid w:val="00507A53"/>
    <w:rsid w:val="00555B13"/>
    <w:rsid w:val="005B7CE3"/>
    <w:rsid w:val="006E250E"/>
    <w:rsid w:val="00716B73"/>
    <w:rsid w:val="00812B50"/>
    <w:rsid w:val="00826C22"/>
    <w:rsid w:val="00981806"/>
    <w:rsid w:val="009B77C9"/>
    <w:rsid w:val="00AD0503"/>
    <w:rsid w:val="00BD6C27"/>
    <w:rsid w:val="00C5188F"/>
    <w:rsid w:val="00C67D46"/>
    <w:rsid w:val="00C772CD"/>
    <w:rsid w:val="00CA6565"/>
    <w:rsid w:val="00D32CE2"/>
    <w:rsid w:val="00DE0142"/>
    <w:rsid w:val="00E04F46"/>
    <w:rsid w:val="00E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3632D"/>
  <w15:chartTrackingRefBased/>
  <w15:docId w15:val="{D2D4D1D5-98B9-4457-939E-9EF72C7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07A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7A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7A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7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PARENT–TEACHER ASSOCIATION</vt:lpstr>
    </vt:vector>
  </TitlesOfParts>
  <Company>Dundee City Council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PARENT–TEACHER ASSOCIATION</dc:title>
  <dc:subject/>
  <dc:creator>t9817</dc:creator>
  <cp:keywords/>
  <dc:description/>
  <cp:lastModifiedBy>Jennifer MacKenzie</cp:lastModifiedBy>
  <cp:revision>3</cp:revision>
  <cp:lastPrinted>2007-06-22T11:05:00Z</cp:lastPrinted>
  <dcterms:created xsi:type="dcterms:W3CDTF">2024-05-01T20:11:00Z</dcterms:created>
  <dcterms:modified xsi:type="dcterms:W3CDTF">2024-05-01T20:12:00Z</dcterms:modified>
</cp:coreProperties>
</file>